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DF2AB" w14:textId="77777777" w:rsidR="002F12B1" w:rsidRDefault="002F12B1" w:rsidP="002F12B1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Hlk173485294"/>
    </w:p>
    <w:p w14:paraId="4403745F" w14:textId="77777777" w:rsidR="002F12B1" w:rsidRDefault="002F12B1" w:rsidP="002F12B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5C3B8" wp14:editId="1B221F0C">
                <wp:simplePos x="0" y="0"/>
                <wp:positionH relativeFrom="column">
                  <wp:posOffset>1499870</wp:posOffset>
                </wp:positionH>
                <wp:positionV relativeFrom="paragraph">
                  <wp:posOffset>12065</wp:posOffset>
                </wp:positionV>
                <wp:extent cx="4681220" cy="669290"/>
                <wp:effectExtent l="0" t="0" r="508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669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005326" w14:textId="77777777" w:rsidR="002F12B1" w:rsidRPr="00C80D31" w:rsidRDefault="002F12B1" w:rsidP="002F12B1">
                            <w:pPr>
                              <w:jc w:val="center"/>
                              <w:rPr>
                                <w:sz w:val="76"/>
                                <w:szCs w:val="76"/>
                              </w:rPr>
                            </w:pPr>
                            <w:r w:rsidRPr="00C80D31">
                              <w:rPr>
                                <w:sz w:val="76"/>
                                <w:szCs w:val="76"/>
                              </w:rPr>
                              <w:t>CITY OF MORRIS</w:t>
                            </w:r>
                          </w:p>
                          <w:p w14:paraId="6482B4BD" w14:textId="77777777" w:rsidR="002F12B1" w:rsidRPr="008E3A35" w:rsidRDefault="002F12B1" w:rsidP="002F12B1">
                            <w:pPr>
                              <w:jc w:val="both"/>
                              <w:rPr>
                                <w:rFonts w:ascii="ZapfEllipt BT" w:hAnsi="ZapfEllipt BT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B5C3B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18.1pt;margin-top:.95pt;width:368.6pt;height:5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" stroked="f">
                <v:textbox>
                  <w:txbxContent>
                    <w:p w14:paraId="61005326" w14:textId="77777777" w:rsidR="002F12B1" w:rsidRPr="00C80D31" w:rsidRDefault="002F12B1" w:rsidP="002F12B1">
                      <w:pPr>
                        <w:jc w:val="center"/>
                        <w:rPr>
                          <w:sz w:val="76"/>
                          <w:szCs w:val="76"/>
                        </w:rPr>
                      </w:pPr>
                      <w:r w:rsidRPr="00C80D31">
                        <w:rPr>
                          <w:sz w:val="76"/>
                          <w:szCs w:val="76"/>
                        </w:rPr>
                        <w:t>CITY OF MORRIS</w:t>
                      </w:r>
                    </w:p>
                    <w:p w14:paraId="6482B4BD" w14:textId="77777777" w:rsidR="002F12B1" w:rsidRPr="008E3A35" w:rsidRDefault="002F12B1" w:rsidP="002F12B1">
                      <w:pPr>
                        <w:jc w:val="both"/>
                        <w:rPr>
                          <w:rFonts w:ascii="ZapfEllipt BT" w:hAnsi="ZapfEllipt BT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0DC17D" wp14:editId="35C49FBE">
                <wp:simplePos x="0" y="0"/>
                <wp:positionH relativeFrom="column">
                  <wp:posOffset>1764030</wp:posOffset>
                </wp:positionH>
                <wp:positionV relativeFrom="paragraph">
                  <wp:posOffset>719455</wp:posOffset>
                </wp:positionV>
                <wp:extent cx="1852930" cy="798830"/>
                <wp:effectExtent l="0" t="0" r="0" b="127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930" cy="798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5365D" w14:textId="77777777" w:rsidR="002F12B1" w:rsidRPr="00F7368B" w:rsidRDefault="002F12B1" w:rsidP="002F12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368B">
                              <w:rPr>
                                <w:sz w:val="20"/>
                                <w:szCs w:val="20"/>
                              </w:rPr>
                              <w:t>700 N. Division Street</w:t>
                            </w:r>
                          </w:p>
                          <w:p w14:paraId="3EA36680" w14:textId="77777777" w:rsidR="002F12B1" w:rsidRPr="00F7368B" w:rsidRDefault="002F12B1" w:rsidP="002F12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368B">
                              <w:rPr>
                                <w:sz w:val="20"/>
                                <w:szCs w:val="20"/>
                              </w:rPr>
                              <w:t>Morris, IL  60450</w:t>
                            </w:r>
                          </w:p>
                          <w:p w14:paraId="1DA018BD" w14:textId="77777777" w:rsidR="002F12B1" w:rsidRPr="00F7368B" w:rsidRDefault="002F12B1" w:rsidP="002F12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368B">
                              <w:rPr>
                                <w:sz w:val="20"/>
                                <w:szCs w:val="20"/>
                              </w:rPr>
                              <w:t xml:space="preserve">Phone (815)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941-3685</w:t>
                            </w:r>
                          </w:p>
                          <w:p w14:paraId="21E1D524" w14:textId="77777777" w:rsidR="002F12B1" w:rsidRPr="00F7368B" w:rsidRDefault="002F12B1" w:rsidP="002F12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368B">
                              <w:rPr>
                                <w:sz w:val="20"/>
                                <w:szCs w:val="20"/>
                              </w:rPr>
                              <w:t>Fax (815) 942-0216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DC17D" id="Text Box 5" o:spid="_x0000_s1027" type="#_x0000_t202" style="position:absolute;margin-left:138.9pt;margin-top:56.65pt;width:145.9pt;height:6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" stroked="f">
                <v:textbox>
                  <w:txbxContent>
                    <w:p w14:paraId="5025365D" w14:textId="77777777" w:rsidR="002F12B1" w:rsidRPr="00F7368B" w:rsidRDefault="002F12B1" w:rsidP="002F12B1">
                      <w:pPr>
                        <w:rPr>
                          <w:sz w:val="20"/>
                          <w:szCs w:val="20"/>
                        </w:rPr>
                      </w:pPr>
                      <w:r w:rsidRPr="00F7368B">
                        <w:rPr>
                          <w:sz w:val="20"/>
                          <w:szCs w:val="20"/>
                        </w:rPr>
                        <w:t>700 N. Division Street</w:t>
                      </w:r>
                    </w:p>
                    <w:p w14:paraId="3EA36680" w14:textId="77777777" w:rsidR="002F12B1" w:rsidRPr="00F7368B" w:rsidRDefault="002F12B1" w:rsidP="002F12B1">
                      <w:pPr>
                        <w:rPr>
                          <w:sz w:val="20"/>
                          <w:szCs w:val="20"/>
                        </w:rPr>
                      </w:pPr>
                      <w:r w:rsidRPr="00F7368B">
                        <w:rPr>
                          <w:sz w:val="20"/>
                          <w:szCs w:val="20"/>
                        </w:rPr>
                        <w:t>Morris, IL  60450</w:t>
                      </w:r>
                    </w:p>
                    <w:p w14:paraId="1DA018BD" w14:textId="77777777" w:rsidR="002F12B1" w:rsidRPr="00F7368B" w:rsidRDefault="002F12B1" w:rsidP="002F12B1">
                      <w:pPr>
                        <w:rPr>
                          <w:sz w:val="20"/>
                          <w:szCs w:val="20"/>
                        </w:rPr>
                      </w:pPr>
                      <w:r w:rsidRPr="00F7368B">
                        <w:rPr>
                          <w:sz w:val="20"/>
                          <w:szCs w:val="20"/>
                        </w:rPr>
                        <w:t xml:space="preserve">Phone (815) </w:t>
                      </w:r>
                      <w:r>
                        <w:rPr>
                          <w:sz w:val="20"/>
                          <w:szCs w:val="20"/>
                        </w:rPr>
                        <w:t>941-3685</w:t>
                      </w:r>
                    </w:p>
                    <w:p w14:paraId="21E1D524" w14:textId="77777777" w:rsidR="002F12B1" w:rsidRPr="00F7368B" w:rsidRDefault="002F12B1" w:rsidP="002F12B1">
                      <w:pPr>
                        <w:rPr>
                          <w:sz w:val="20"/>
                          <w:szCs w:val="20"/>
                        </w:rPr>
                      </w:pPr>
                      <w:r w:rsidRPr="00F7368B">
                        <w:rPr>
                          <w:sz w:val="20"/>
                          <w:szCs w:val="20"/>
                        </w:rPr>
                        <w:t>Fax (815) 942-0216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3112DD" wp14:editId="1CAD9622">
                <wp:simplePos x="0" y="0"/>
                <wp:positionH relativeFrom="column">
                  <wp:posOffset>3465830</wp:posOffset>
                </wp:positionH>
                <wp:positionV relativeFrom="paragraph">
                  <wp:posOffset>719455</wp:posOffset>
                </wp:positionV>
                <wp:extent cx="2414905" cy="676275"/>
                <wp:effectExtent l="0" t="0" r="444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90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0A9C9" w14:textId="77777777" w:rsidR="002F12B1" w:rsidRPr="00F7368B" w:rsidRDefault="002F12B1" w:rsidP="002F12B1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Julie Wilkinson</w:t>
                            </w:r>
                          </w:p>
                          <w:p w14:paraId="2B7E7889" w14:textId="77777777" w:rsidR="002F12B1" w:rsidRPr="00F7368B" w:rsidRDefault="002F12B1" w:rsidP="002F12B1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Business Development Director</w:t>
                            </w:r>
                          </w:p>
                          <w:p w14:paraId="2DE2E48E" w14:textId="77777777" w:rsidR="002F12B1" w:rsidRPr="00DF280C" w:rsidRDefault="002F12B1" w:rsidP="002F12B1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jwilkinson@morrisil.org</w:t>
                            </w:r>
                          </w:p>
                          <w:p w14:paraId="7466EBAE" w14:textId="77777777" w:rsidR="002F12B1" w:rsidRPr="00F7368B" w:rsidRDefault="002F12B1" w:rsidP="002F12B1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www.morrisil.org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112DD" id="Text Box 3" o:spid="_x0000_s1028" type="#_x0000_t202" style="position:absolute;margin-left:272.9pt;margin-top:56.65pt;width:190.1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" stroked="f">
                <v:textbox>
                  <w:txbxContent>
                    <w:p w14:paraId="6300A9C9" w14:textId="77777777" w:rsidR="002F12B1" w:rsidRPr="00F7368B" w:rsidRDefault="002F12B1" w:rsidP="002F12B1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Julie Wilkinson</w:t>
                      </w:r>
                    </w:p>
                    <w:p w14:paraId="2B7E7889" w14:textId="77777777" w:rsidR="002F12B1" w:rsidRPr="00F7368B" w:rsidRDefault="002F12B1" w:rsidP="002F12B1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Business Development Director</w:t>
                      </w:r>
                    </w:p>
                    <w:p w14:paraId="2DE2E48E" w14:textId="77777777" w:rsidR="002F12B1" w:rsidRPr="00DF280C" w:rsidRDefault="002F12B1" w:rsidP="002F12B1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jwilkinson@morrisil.org</w:t>
                      </w:r>
                    </w:p>
                    <w:p w14:paraId="7466EBAE" w14:textId="77777777" w:rsidR="002F12B1" w:rsidRPr="00F7368B" w:rsidRDefault="002F12B1" w:rsidP="002F12B1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www.morrisil.org</w:t>
                      </w:r>
                    </w:p>
                  </w:txbxContent>
                </v:textbox>
              </v:shape>
            </w:pict>
          </mc:Fallback>
        </mc:AlternateContent>
      </w:r>
      <w:r w:rsidRPr="00F25ECC">
        <w:rPr>
          <w:noProof/>
        </w:rPr>
        <w:drawing>
          <wp:inline distT="0" distB="0" distL="0" distR="0" wp14:anchorId="4A6554C4" wp14:editId="2C71C8CF">
            <wp:extent cx="1449070" cy="1397635"/>
            <wp:effectExtent l="0" t="0" r="0" b="0"/>
            <wp:docPr id="943363829" name="Picture 1" descr="G:\Mayor\Stationery\City Seal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Mayor\Stationery\City Seal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429DE" w14:textId="77777777" w:rsidR="002F12B1" w:rsidRDefault="002F12B1" w:rsidP="002F12B1">
      <w:pPr>
        <w:pStyle w:val="NoSpacing"/>
      </w:pPr>
    </w:p>
    <w:p w14:paraId="7616FCD1" w14:textId="77777777" w:rsidR="002F12B1" w:rsidRPr="00C80D31" w:rsidRDefault="002F12B1" w:rsidP="002F12B1">
      <w:pPr>
        <w:jc w:val="center"/>
        <w:rPr>
          <w:b/>
          <w:sz w:val="34"/>
          <w:szCs w:val="34"/>
          <w:u w:val="single"/>
        </w:rPr>
      </w:pPr>
      <w:r w:rsidRPr="00C80D31">
        <w:rPr>
          <w:b/>
          <w:sz w:val="34"/>
          <w:szCs w:val="34"/>
        </w:rPr>
        <w:t>BUSINESS AND COMMUNITY DEVELOPMENT COMMISSION</w:t>
      </w:r>
    </w:p>
    <w:p w14:paraId="6AEDCF97" w14:textId="77777777" w:rsidR="002F12B1" w:rsidRPr="00C01A09" w:rsidRDefault="002F12B1" w:rsidP="002F12B1">
      <w:pPr>
        <w:rPr>
          <w:b/>
          <w:sz w:val="32"/>
          <w:szCs w:val="32"/>
          <w:u w:val="single"/>
        </w:rPr>
      </w:pPr>
    </w:p>
    <w:p w14:paraId="4041C2D3" w14:textId="77777777" w:rsidR="002F12B1" w:rsidRDefault="002F12B1" w:rsidP="002F12B1">
      <w:pPr>
        <w:pStyle w:val="BodyText"/>
        <w:tabs>
          <w:tab w:val="left" w:pos="1080"/>
        </w:tabs>
        <w:ind w:left="990" w:hanging="990"/>
      </w:pPr>
      <w:r>
        <w:t>TO:         STEVE BARR, RAY GROSSI, J.R. HOCK, PATRICK KEEGAN, DAVE RAFFEL, MONICA SCHILD, MICHELLE XYDAKIS, and HERB WYETH</w:t>
      </w:r>
    </w:p>
    <w:p w14:paraId="35DBF2F1" w14:textId="77777777" w:rsidR="002F12B1" w:rsidRDefault="002F12B1" w:rsidP="002F12B1">
      <w:pPr>
        <w:pStyle w:val="BodyText"/>
        <w:tabs>
          <w:tab w:val="left" w:pos="1080"/>
        </w:tabs>
        <w:ind w:left="990" w:hanging="990"/>
      </w:pPr>
    </w:p>
    <w:p w14:paraId="5203DCAB" w14:textId="77777777" w:rsidR="002F12B1" w:rsidRDefault="002F12B1" w:rsidP="002F12B1">
      <w:pPr>
        <w:pStyle w:val="BodyText"/>
        <w:tabs>
          <w:tab w:val="left" w:pos="1080"/>
        </w:tabs>
        <w:ind w:left="990" w:hanging="990"/>
      </w:pPr>
      <w:r>
        <w:tab/>
        <w:t>MAYOR BROWN, CITY CLERK LORI WERDEN, TREASURER TERRI KIEF, POLICE CHIEF ALICIA STEFFES, and</w:t>
      </w:r>
      <w:r w:rsidRPr="00141395">
        <w:t xml:space="preserve"> </w:t>
      </w:r>
      <w:r>
        <w:t>MIKE HOFFMAN</w:t>
      </w:r>
    </w:p>
    <w:p w14:paraId="79357325" w14:textId="77777777" w:rsidR="002F12B1" w:rsidRDefault="002F12B1" w:rsidP="002F12B1">
      <w:pPr>
        <w:pStyle w:val="BodyText"/>
      </w:pPr>
    </w:p>
    <w:p w14:paraId="128F4948" w14:textId="77777777" w:rsidR="002F12B1" w:rsidRDefault="002F12B1" w:rsidP="002F12B1">
      <w:pPr>
        <w:pStyle w:val="BodyText"/>
      </w:pPr>
      <w:r>
        <w:t>FROM:   JULIE WILKINSON</w:t>
      </w:r>
    </w:p>
    <w:p w14:paraId="1DFB05EE" w14:textId="77777777" w:rsidR="002F12B1" w:rsidRDefault="002F12B1" w:rsidP="002F12B1">
      <w:pPr>
        <w:pStyle w:val="BodyText"/>
      </w:pPr>
    </w:p>
    <w:p w14:paraId="421F4CD5" w14:textId="036AD2FA" w:rsidR="002F12B1" w:rsidRDefault="002F12B1" w:rsidP="002F12B1">
      <w:pPr>
        <w:pStyle w:val="BodyText"/>
      </w:pPr>
      <w:r>
        <w:t xml:space="preserve">DATE:    </w:t>
      </w:r>
      <w:r w:rsidR="00252A7F">
        <w:t>January 2</w:t>
      </w:r>
      <w:r w:rsidR="004A56B8">
        <w:t>4</w:t>
      </w:r>
      <w:r w:rsidR="00252A7F" w:rsidRPr="00252A7F">
        <w:rPr>
          <w:vertAlign w:val="superscript"/>
        </w:rPr>
        <w:t>th</w:t>
      </w:r>
      <w:r w:rsidRPr="00442EB8">
        <w:t>, 202</w:t>
      </w:r>
      <w:r w:rsidR="00252A7F">
        <w:t>5</w:t>
      </w:r>
    </w:p>
    <w:p w14:paraId="45D36B42" w14:textId="77777777" w:rsidR="002F12B1" w:rsidRDefault="002F12B1" w:rsidP="002F12B1">
      <w:pPr>
        <w:pStyle w:val="BodyText"/>
      </w:pPr>
    </w:p>
    <w:p w14:paraId="5AC6A1AF" w14:textId="77777777" w:rsidR="002F12B1" w:rsidRPr="009275E3" w:rsidRDefault="002F12B1" w:rsidP="002F12B1">
      <w:pPr>
        <w:pStyle w:val="Heading2"/>
        <w:pBdr>
          <w:bottom w:val="single" w:sz="12" w:space="1" w:color="auto"/>
        </w:pBd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9275E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RE:          BUSINESS AND COMMUNITY DEVELOPMENT COMMISSION MEETING</w:t>
      </w:r>
    </w:p>
    <w:p w14:paraId="1135A732" w14:textId="77777777" w:rsidR="002F12B1" w:rsidRPr="00424DAE" w:rsidRDefault="002F12B1" w:rsidP="002F12B1"/>
    <w:p w14:paraId="525BDCDD" w14:textId="5A6E1AD0" w:rsidR="002F12B1" w:rsidRDefault="002F12B1" w:rsidP="002F12B1">
      <w:pPr>
        <w:jc w:val="both"/>
      </w:pPr>
      <w:r>
        <w:t xml:space="preserve">There will be a meeting of the Business and Community Development Commission on </w:t>
      </w:r>
      <w:r>
        <w:rPr>
          <w:b/>
          <w:bCs/>
          <w:u w:val="single"/>
        </w:rPr>
        <w:t>Tuesday</w:t>
      </w:r>
      <w:r>
        <w:t xml:space="preserve">, </w:t>
      </w:r>
      <w:r w:rsidR="006C2BAD">
        <w:rPr>
          <w:b/>
          <w:bCs/>
          <w:u w:val="single"/>
        </w:rPr>
        <w:t>January 28</w:t>
      </w:r>
      <w:r w:rsidR="006C2BAD" w:rsidRPr="006C2BAD">
        <w:rPr>
          <w:b/>
          <w:bCs/>
          <w:u w:val="single"/>
          <w:vertAlign w:val="superscript"/>
        </w:rPr>
        <w:t>th</w:t>
      </w:r>
      <w:r w:rsidRPr="00442EB8">
        <w:rPr>
          <w:b/>
          <w:bCs/>
          <w:u w:val="single"/>
        </w:rPr>
        <w:t>, 202</w:t>
      </w:r>
      <w:r w:rsidR="006C2BAD">
        <w:rPr>
          <w:b/>
          <w:bCs/>
          <w:u w:val="single"/>
        </w:rPr>
        <w:t>5</w:t>
      </w:r>
      <w:r>
        <w:t xml:space="preserve">, at </w:t>
      </w:r>
      <w:r>
        <w:rPr>
          <w:b/>
          <w:bCs/>
          <w:u w:val="single"/>
        </w:rPr>
        <w:t>10:00AM.</w:t>
      </w:r>
      <w:r>
        <w:t xml:space="preserve">  The meeting will be held in the City Council Chambers (Room 1107) at the Morris Municipal Services Building, 700 North Division St. in Morris, Illinois. </w:t>
      </w:r>
    </w:p>
    <w:p w14:paraId="2934F0DD" w14:textId="77777777" w:rsidR="002F12B1" w:rsidRPr="009275E3" w:rsidRDefault="002F12B1" w:rsidP="002F12B1">
      <w:pPr>
        <w:pStyle w:val="Heading3"/>
        <w:rPr>
          <w:rFonts w:eastAsia="Times New Roman" w:cs="Times New Roman"/>
          <w:b/>
          <w:bCs/>
          <w:color w:val="auto"/>
          <w:sz w:val="24"/>
          <w:szCs w:val="24"/>
          <w:u w:val="single"/>
        </w:rPr>
      </w:pPr>
      <w:r w:rsidRPr="009275E3">
        <w:rPr>
          <w:rFonts w:eastAsia="Times New Roman" w:cs="Times New Roman"/>
          <w:b/>
          <w:bCs/>
          <w:color w:val="auto"/>
          <w:sz w:val="24"/>
          <w:szCs w:val="24"/>
          <w:u w:val="single"/>
        </w:rPr>
        <w:t>AGENDA</w:t>
      </w:r>
    </w:p>
    <w:p w14:paraId="6F091B4F" w14:textId="77777777" w:rsidR="002F12B1" w:rsidRDefault="002F12B1" w:rsidP="002F12B1">
      <w:pPr>
        <w:numPr>
          <w:ilvl w:val="0"/>
          <w:numId w:val="1"/>
        </w:numPr>
      </w:pPr>
      <w:r>
        <w:t>Call to order</w:t>
      </w:r>
    </w:p>
    <w:p w14:paraId="4B699B69" w14:textId="77777777" w:rsidR="002F12B1" w:rsidRDefault="002F12B1" w:rsidP="002F12B1">
      <w:pPr>
        <w:numPr>
          <w:ilvl w:val="0"/>
          <w:numId w:val="1"/>
        </w:numPr>
      </w:pPr>
      <w:r>
        <w:t>Roll Call</w:t>
      </w:r>
    </w:p>
    <w:p w14:paraId="2D7BF2C6" w14:textId="38F79A48" w:rsidR="002F12B1" w:rsidRDefault="002F12B1" w:rsidP="002F12B1">
      <w:pPr>
        <w:numPr>
          <w:ilvl w:val="0"/>
          <w:numId w:val="1"/>
        </w:numPr>
      </w:pPr>
      <w:r>
        <w:t xml:space="preserve">Approval of the </w:t>
      </w:r>
      <w:r w:rsidR="004A56B8">
        <w:t>October 2024</w:t>
      </w:r>
      <w:r>
        <w:t xml:space="preserve"> Meeting Minutes</w:t>
      </w:r>
    </w:p>
    <w:p w14:paraId="071D516D" w14:textId="2BB0C854" w:rsidR="002F12B1" w:rsidRPr="000C617B" w:rsidRDefault="004A56B8" w:rsidP="002F12B1">
      <w:pPr>
        <w:numPr>
          <w:ilvl w:val="0"/>
          <w:numId w:val="1"/>
        </w:numPr>
      </w:pPr>
      <w:r>
        <w:t>Update</w:t>
      </w:r>
      <w:r w:rsidR="002F12B1">
        <w:t xml:space="preserve"> from Morris Police Department</w:t>
      </w:r>
      <w:r>
        <w:t>- Chief Alicia Steffes</w:t>
      </w:r>
    </w:p>
    <w:p w14:paraId="0AC97E9E" w14:textId="77777777" w:rsidR="002F12B1" w:rsidRDefault="002F12B1" w:rsidP="002F12B1">
      <w:pPr>
        <w:pStyle w:val="ListParagraph"/>
        <w:numPr>
          <w:ilvl w:val="0"/>
          <w:numId w:val="1"/>
        </w:numPr>
        <w:contextualSpacing w:val="0"/>
      </w:pPr>
      <w:r w:rsidRPr="00141395">
        <w:t>Business Development Update</w:t>
      </w:r>
      <w:r>
        <w:t xml:space="preserve"> – Julie Wilkinson</w:t>
      </w:r>
    </w:p>
    <w:p w14:paraId="3FC6F6C3" w14:textId="282F22BA" w:rsidR="004A56B8" w:rsidRDefault="004A56B8" w:rsidP="004A56B8">
      <w:pPr>
        <w:pStyle w:val="ListParagraph"/>
        <w:numPr>
          <w:ilvl w:val="1"/>
          <w:numId w:val="1"/>
        </w:numPr>
        <w:contextualSpacing w:val="0"/>
      </w:pPr>
      <w:r>
        <w:t>Update on Route 47 lighting</w:t>
      </w:r>
    </w:p>
    <w:p w14:paraId="6646AE13" w14:textId="133C9618" w:rsidR="004A56B8" w:rsidRDefault="004A56B8" w:rsidP="004A56B8">
      <w:pPr>
        <w:pStyle w:val="ListParagraph"/>
        <w:numPr>
          <w:ilvl w:val="1"/>
          <w:numId w:val="1"/>
        </w:numPr>
        <w:contextualSpacing w:val="0"/>
      </w:pPr>
      <w:r>
        <w:t xml:space="preserve">Hanging Baskets for </w:t>
      </w:r>
      <w:r w:rsidR="0066791B">
        <w:t>Downtown</w:t>
      </w:r>
    </w:p>
    <w:p w14:paraId="4A9944EF" w14:textId="292FF512" w:rsidR="005F3D3C" w:rsidRDefault="005F3D3C" w:rsidP="004A56B8">
      <w:pPr>
        <w:pStyle w:val="ListParagraph"/>
        <w:numPr>
          <w:ilvl w:val="1"/>
          <w:numId w:val="1"/>
        </w:numPr>
        <w:contextualSpacing w:val="0"/>
      </w:pPr>
      <w:r>
        <w:t>Downtown Events Update- MRA Partnership</w:t>
      </w:r>
    </w:p>
    <w:p w14:paraId="13CE73FC" w14:textId="3DFE8E82" w:rsidR="008A4E4A" w:rsidRDefault="008A4E4A" w:rsidP="004A56B8">
      <w:pPr>
        <w:pStyle w:val="ListParagraph"/>
        <w:numPr>
          <w:ilvl w:val="1"/>
          <w:numId w:val="1"/>
        </w:numPr>
        <w:contextualSpacing w:val="0"/>
      </w:pPr>
      <w:r>
        <w:t>H.E.R.- Helping Each Other Rise- J.R. Hock</w:t>
      </w:r>
    </w:p>
    <w:p w14:paraId="0C4E6DD3" w14:textId="04206D58" w:rsidR="002F12B1" w:rsidRDefault="005F3D3C" w:rsidP="002F12B1">
      <w:pPr>
        <w:numPr>
          <w:ilvl w:val="0"/>
          <w:numId w:val="1"/>
        </w:numPr>
      </w:pPr>
      <w:r>
        <w:t xml:space="preserve">Introduction to </w:t>
      </w:r>
      <w:r w:rsidR="002741E1">
        <w:t>McBride’s</w:t>
      </w:r>
      <w:r>
        <w:t xml:space="preserve"> Morris</w:t>
      </w:r>
    </w:p>
    <w:p w14:paraId="37D7E1EA" w14:textId="77777777" w:rsidR="002F12B1" w:rsidRPr="00141395" w:rsidRDefault="002F12B1" w:rsidP="002F12B1">
      <w:pPr>
        <w:numPr>
          <w:ilvl w:val="0"/>
          <w:numId w:val="1"/>
        </w:numPr>
      </w:pPr>
      <w:r>
        <w:t xml:space="preserve">Audience Participation </w:t>
      </w:r>
    </w:p>
    <w:p w14:paraId="70029291" w14:textId="77777777" w:rsidR="002F12B1" w:rsidRPr="0034750B" w:rsidRDefault="002F12B1" w:rsidP="002F12B1">
      <w:pPr>
        <w:numPr>
          <w:ilvl w:val="0"/>
          <w:numId w:val="1"/>
        </w:numPr>
      </w:pPr>
      <w:r w:rsidRPr="0034750B">
        <w:t xml:space="preserve">Announcements </w:t>
      </w:r>
    </w:p>
    <w:p w14:paraId="66B91BF3" w14:textId="7D41A1AE" w:rsidR="002F12B1" w:rsidRPr="0034750B" w:rsidRDefault="005F3D3C" w:rsidP="002F12B1">
      <w:pPr>
        <w:numPr>
          <w:ilvl w:val="1"/>
          <w:numId w:val="1"/>
        </w:numPr>
      </w:pPr>
      <w:r w:rsidRPr="0034750B">
        <w:t>Galentine’s Day Sip &amp; Shop Event Feb. 8</w:t>
      </w:r>
      <w:r w:rsidRPr="0034750B">
        <w:rPr>
          <w:vertAlign w:val="superscript"/>
        </w:rPr>
        <w:t>th</w:t>
      </w:r>
      <w:r w:rsidRPr="0034750B">
        <w:t xml:space="preserve"> </w:t>
      </w:r>
    </w:p>
    <w:p w14:paraId="50565A64" w14:textId="71C54ED3" w:rsidR="008A4E4A" w:rsidRPr="0034750B" w:rsidRDefault="0034750B" w:rsidP="002F12B1">
      <w:pPr>
        <w:numPr>
          <w:ilvl w:val="1"/>
          <w:numId w:val="1"/>
        </w:numPr>
      </w:pPr>
      <w:r w:rsidRPr="0034750B">
        <w:t xml:space="preserve">2025 </w:t>
      </w:r>
      <w:r w:rsidR="008A4E4A" w:rsidRPr="0034750B">
        <w:t xml:space="preserve">City </w:t>
      </w:r>
      <w:r w:rsidRPr="0034750B">
        <w:t xml:space="preserve">Service </w:t>
      </w:r>
      <w:r w:rsidR="008A4E4A" w:rsidRPr="0034750B">
        <w:t>Event</w:t>
      </w:r>
      <w:r w:rsidRPr="0034750B">
        <w:t xml:space="preserve">s </w:t>
      </w:r>
    </w:p>
    <w:p w14:paraId="66721F2E" w14:textId="77777777" w:rsidR="002F12B1" w:rsidRPr="0034750B" w:rsidRDefault="002F12B1" w:rsidP="002F12B1">
      <w:pPr>
        <w:numPr>
          <w:ilvl w:val="0"/>
          <w:numId w:val="1"/>
        </w:numPr>
      </w:pPr>
      <w:r w:rsidRPr="0034750B">
        <w:t>Adjourn</w:t>
      </w:r>
    </w:p>
    <w:p w14:paraId="432302C0" w14:textId="77777777" w:rsidR="002F12B1" w:rsidRDefault="002F12B1" w:rsidP="002F12B1"/>
    <w:p w14:paraId="312D4DD4" w14:textId="71BAD418" w:rsidR="002F12B1" w:rsidRPr="00587796" w:rsidRDefault="002F12B1" w:rsidP="002F12B1">
      <w:pPr>
        <w:rPr>
          <w:b/>
          <w:bCs/>
        </w:rPr>
      </w:pPr>
      <w:r w:rsidRPr="00CB2FCA">
        <w:rPr>
          <w:b/>
          <w:bCs/>
        </w:rPr>
        <w:t xml:space="preserve">Next meeting date: </w:t>
      </w:r>
      <w:r w:rsidRPr="00442EB8">
        <w:rPr>
          <w:b/>
          <w:bCs/>
        </w:rPr>
        <w:t xml:space="preserve">Tuesday, </w:t>
      </w:r>
      <w:r w:rsidR="006C2BAD">
        <w:rPr>
          <w:b/>
          <w:bCs/>
        </w:rPr>
        <w:t xml:space="preserve">February </w:t>
      </w:r>
      <w:r w:rsidR="00FE75EC">
        <w:rPr>
          <w:b/>
          <w:bCs/>
        </w:rPr>
        <w:t>25</w:t>
      </w:r>
      <w:r w:rsidR="00FE75EC" w:rsidRPr="00FE75EC">
        <w:rPr>
          <w:b/>
          <w:bCs/>
          <w:vertAlign w:val="superscript"/>
        </w:rPr>
        <w:t>th</w:t>
      </w:r>
      <w:r w:rsidRPr="00442EB8">
        <w:rPr>
          <w:b/>
          <w:bCs/>
        </w:rPr>
        <w:t xml:space="preserve"> at 10:00AM.</w:t>
      </w:r>
      <w:bookmarkEnd w:id="0"/>
    </w:p>
    <w:p w14:paraId="43591F19" w14:textId="77777777" w:rsidR="00851A67" w:rsidRDefault="00851A67"/>
    <w:sectPr w:rsidR="00851A67" w:rsidSect="002F12B1">
      <w:pgSz w:w="12240" w:h="15840"/>
      <w:pgMar w:top="450" w:right="1800" w:bottom="36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91241"/>
    <w:multiLevelType w:val="hybridMultilevel"/>
    <w:tmpl w:val="43D262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156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B1"/>
    <w:rsid w:val="00252A7F"/>
    <w:rsid w:val="002741E1"/>
    <w:rsid w:val="002F12B1"/>
    <w:rsid w:val="0034750B"/>
    <w:rsid w:val="004A56B8"/>
    <w:rsid w:val="005F3D3C"/>
    <w:rsid w:val="0066791B"/>
    <w:rsid w:val="006C2BAD"/>
    <w:rsid w:val="00851A67"/>
    <w:rsid w:val="008A4E4A"/>
    <w:rsid w:val="009F57E8"/>
    <w:rsid w:val="00DB319F"/>
    <w:rsid w:val="00DB66D4"/>
    <w:rsid w:val="00E54A51"/>
    <w:rsid w:val="00F81625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241FC"/>
  <w15:chartTrackingRefBased/>
  <w15:docId w15:val="{4CFE1FCB-F01E-496B-81DF-02124ECF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2B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1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2F1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2F12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2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2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2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2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2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2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2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2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2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2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2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2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2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2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2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2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2B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2F12B1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F12B1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NoSpacing">
    <w:name w:val="No Spacing"/>
    <w:uiPriority w:val="1"/>
    <w:qFormat/>
    <w:rsid w:val="002F12B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B2CAC0C453046A5A85F19D81DD8D5" ma:contentTypeVersion="14" ma:contentTypeDescription="Create a new document." ma:contentTypeScope="" ma:versionID="aff784032904bc489eb06f06be1b8bff">
  <xsd:schema xmlns:xsd="http://www.w3.org/2001/XMLSchema" xmlns:xs="http://www.w3.org/2001/XMLSchema" xmlns:p="http://schemas.microsoft.com/office/2006/metadata/properties" xmlns:ns3="2454bac4-3e8e-4a92-b127-62b9cfe858bc" xmlns:ns4="e2e77d7f-fa7e-4951-b500-74e162a73285" targetNamespace="http://schemas.microsoft.com/office/2006/metadata/properties" ma:root="true" ma:fieldsID="19c52d8a51745f23b886bb383e983805" ns3:_="" ns4:_="">
    <xsd:import namespace="2454bac4-3e8e-4a92-b127-62b9cfe858bc"/>
    <xsd:import namespace="e2e77d7f-fa7e-4951-b500-74e162a732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4bac4-3e8e-4a92-b127-62b9cfe85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77d7f-fa7e-4951-b500-74e162a7328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54bac4-3e8e-4a92-b127-62b9cfe858b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A990BF-4BFF-45EA-88BC-2DAE6FF3B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54bac4-3e8e-4a92-b127-62b9cfe858bc"/>
    <ds:schemaRef ds:uri="e2e77d7f-fa7e-4951-b500-74e162a73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EC0FED-59F4-4DFD-AAEF-F43723EC1E05}">
  <ds:schemaRefs>
    <ds:schemaRef ds:uri="http://schemas.microsoft.com/office/2006/metadata/properties"/>
    <ds:schemaRef ds:uri="http://schemas.microsoft.com/office/infopath/2007/PartnerControls"/>
    <ds:schemaRef ds:uri="2454bac4-3e8e-4a92-b127-62b9cfe858bc"/>
  </ds:schemaRefs>
</ds:datastoreItem>
</file>

<file path=customXml/itemProps3.xml><?xml version="1.0" encoding="utf-8"?>
<ds:datastoreItem xmlns:ds="http://schemas.openxmlformats.org/officeDocument/2006/customXml" ds:itemID="{DF5B012D-340D-4F19-9C97-F2AB5EA3E0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Mateski</dc:creator>
  <cp:keywords/>
  <dc:description/>
  <cp:lastModifiedBy>Julie Wilkinson</cp:lastModifiedBy>
  <cp:revision>11</cp:revision>
  <dcterms:created xsi:type="dcterms:W3CDTF">2024-08-02T16:05:00Z</dcterms:created>
  <dcterms:modified xsi:type="dcterms:W3CDTF">2025-01-24T17:57:00Z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0x01010069FB2CAC0C453046A5A85F19D81DD8D5</vt:lpwstr>
  </property>
</Properties>
</file>